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B5" w:rsidRDefault="00524AB5"/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 xml:space="preserve">ПАРАМЕТРЫ ИСПОЛНЕНИЯ </w:t>
      </w:r>
      <w:r w:rsidR="00DE34CA">
        <w:rPr>
          <w:b/>
        </w:rPr>
        <w:t xml:space="preserve">КОНСОЛИДИРОВАННОГО </w:t>
      </w:r>
      <w:r w:rsidRPr="00F04ABD">
        <w:rPr>
          <w:b/>
        </w:rPr>
        <w:t>БЮДЖЕТА МОЖГИНСКОГО РАЙОНА</w:t>
      </w:r>
    </w:p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>ЗА 201</w:t>
      </w:r>
      <w:r w:rsidR="009E2F2B">
        <w:rPr>
          <w:b/>
        </w:rPr>
        <w:t>5</w:t>
      </w:r>
      <w:r w:rsidRPr="00F04ABD">
        <w:rPr>
          <w:b/>
        </w:rPr>
        <w:t xml:space="preserve"> 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567"/>
        <w:gridCol w:w="1134"/>
        <w:gridCol w:w="1134"/>
        <w:gridCol w:w="567"/>
        <w:gridCol w:w="994"/>
        <w:gridCol w:w="992"/>
        <w:gridCol w:w="707"/>
      </w:tblGrid>
      <w:tr w:rsidR="0040205E" w:rsidRPr="00C731A5" w:rsidTr="00DB440E">
        <w:trPr>
          <w:trHeight w:val="882"/>
        </w:trPr>
        <w:tc>
          <w:tcPr>
            <w:tcW w:w="1986" w:type="dxa"/>
            <w:vMerge w:val="restart"/>
            <w:shd w:val="clear" w:color="auto" w:fill="auto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КОНСОЛИДИРОВАННЫЙ БЮДЖЕТ  МОЖГИНСКОГО РАЙОНА</w:t>
            </w:r>
          </w:p>
        </w:tc>
        <w:tc>
          <w:tcPr>
            <w:tcW w:w="2835" w:type="dxa"/>
            <w:gridSpan w:val="3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БЮДЖЕТ МУНИЦИПАЛЬНОГО ОБРАЗОВАНИЯ «МОЖГИНСКИЙ РАЙОН»</w:t>
            </w:r>
          </w:p>
        </w:tc>
        <w:tc>
          <w:tcPr>
            <w:tcW w:w="2693" w:type="dxa"/>
            <w:gridSpan w:val="3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БЮДЖЕТЫ МУНИЦИПАЛЬНЫХ ОБРАЗОВАНИЙ СЕЛЬСКИХ ПОСЕЛЕНИЙ</w:t>
            </w:r>
          </w:p>
        </w:tc>
      </w:tr>
      <w:tr w:rsidR="0040205E" w:rsidRPr="00C731A5" w:rsidTr="00DB440E">
        <w:trPr>
          <w:trHeight w:val="529"/>
        </w:trPr>
        <w:tc>
          <w:tcPr>
            <w:tcW w:w="1986" w:type="dxa"/>
            <w:vMerge/>
            <w:shd w:val="clear" w:color="auto" w:fill="auto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94" w:type="dxa"/>
          </w:tcPr>
          <w:p w:rsidR="004020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55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55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707" w:type="dxa"/>
            <w:shd w:val="clear" w:color="auto" w:fill="auto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40205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</w:p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869 043,3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34C43">
              <w:rPr>
                <w:rFonts w:ascii="Times New Roman" w:hAnsi="Times New Roman" w:cs="Times New Roman"/>
                <w:b/>
                <w:sz w:val="21"/>
                <w:szCs w:val="21"/>
              </w:rPr>
              <w:t>832 892,9</w:t>
            </w:r>
          </w:p>
        </w:tc>
        <w:tc>
          <w:tcPr>
            <w:tcW w:w="567" w:type="dxa"/>
            <w:vAlign w:val="center"/>
          </w:tcPr>
          <w:p w:rsidR="00DB440E" w:rsidRPr="00DB440E" w:rsidRDefault="00DB440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40E"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897 081,3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859 136,1</w:t>
            </w:r>
          </w:p>
        </w:tc>
        <w:tc>
          <w:tcPr>
            <w:tcW w:w="567" w:type="dxa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40E"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72 493,0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69 486,0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95,9</w:t>
            </w:r>
          </w:p>
        </w:tc>
      </w:tr>
      <w:tr w:rsidR="0040205E" w:rsidRPr="00C731A5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sz w:val="6"/>
                <w:szCs w:val="6"/>
              </w:rPr>
            </w:pPr>
          </w:p>
          <w:p w:rsidR="0040205E" w:rsidRPr="009E2F2B" w:rsidRDefault="0040205E" w:rsidP="009E2F2B">
            <w:pPr>
              <w:rPr>
                <w:sz w:val="16"/>
                <w:szCs w:val="16"/>
              </w:rPr>
            </w:pPr>
            <w:r w:rsidRPr="009E2F2B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198 793,0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197 358,7</w:t>
            </w:r>
          </w:p>
        </w:tc>
        <w:tc>
          <w:tcPr>
            <w:tcW w:w="567" w:type="dxa"/>
            <w:vAlign w:val="center"/>
          </w:tcPr>
          <w:p w:rsidR="0040205E" w:rsidRPr="00DB440E" w:rsidRDefault="00DB440E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40E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184 609,0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182 713,9</w:t>
            </w:r>
          </w:p>
        </w:tc>
        <w:tc>
          <w:tcPr>
            <w:tcW w:w="567" w:type="dxa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14 184,0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14 644,8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40205E" w:rsidRPr="00C731A5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DA790F">
            <w:pPr>
              <w:rPr>
                <w:sz w:val="6"/>
                <w:szCs w:val="6"/>
              </w:rPr>
            </w:pPr>
          </w:p>
          <w:p w:rsidR="0040205E" w:rsidRPr="009E2F2B" w:rsidRDefault="0040205E" w:rsidP="00DA790F">
            <w:pPr>
              <w:rPr>
                <w:sz w:val="18"/>
                <w:szCs w:val="18"/>
              </w:rPr>
            </w:pPr>
            <w:r w:rsidRPr="009E2F2B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670 250,3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635 534,2</w:t>
            </w:r>
          </w:p>
        </w:tc>
        <w:tc>
          <w:tcPr>
            <w:tcW w:w="567" w:type="dxa"/>
            <w:vAlign w:val="center"/>
          </w:tcPr>
          <w:p w:rsidR="0040205E" w:rsidRPr="00DB440E" w:rsidRDefault="00DB440E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40E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712 472,3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676 422,2</w:t>
            </w:r>
          </w:p>
        </w:tc>
        <w:tc>
          <w:tcPr>
            <w:tcW w:w="567" w:type="dxa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58 309,0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54 841,2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DB440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DB440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DB440E" w:rsidRPr="009E2F2B" w:rsidRDefault="00DB440E" w:rsidP="009E2F2B">
            <w:pPr>
              <w:rPr>
                <w:b/>
                <w:sz w:val="20"/>
                <w:szCs w:val="20"/>
              </w:rPr>
            </w:pPr>
          </w:p>
          <w:p w:rsidR="00DB440E" w:rsidRPr="009E2F2B" w:rsidRDefault="00DB440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834C43" w:rsidRDefault="00DB440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898 971,8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834C43" w:rsidRDefault="00DB440E" w:rsidP="00DB440E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865 649,8</w:t>
            </w:r>
          </w:p>
        </w:tc>
        <w:tc>
          <w:tcPr>
            <w:tcW w:w="567" w:type="dxa"/>
            <w:vAlign w:val="center"/>
          </w:tcPr>
          <w:p w:rsidR="00DB440E" w:rsidRPr="00DB440E" w:rsidRDefault="00DB440E" w:rsidP="00552AF2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40E">
              <w:rPr>
                <w:rFonts w:ascii="Times New Roman" w:hAnsi="Times New Roman" w:cs="Times New Roman"/>
                <w:b/>
                <w:sz w:val="20"/>
                <w:szCs w:val="20"/>
              </w:rPr>
              <w:t>96,2</w:t>
            </w:r>
          </w:p>
        </w:tc>
        <w:tc>
          <w:tcPr>
            <w:tcW w:w="1134" w:type="dxa"/>
            <w:vAlign w:val="center"/>
          </w:tcPr>
          <w:p w:rsidR="00DB440E" w:rsidRPr="00834C43" w:rsidRDefault="00DB440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924 111,9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834C43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889 106,2</w:t>
            </w:r>
          </w:p>
        </w:tc>
        <w:tc>
          <w:tcPr>
            <w:tcW w:w="567" w:type="dxa"/>
            <w:vAlign w:val="center"/>
          </w:tcPr>
          <w:p w:rsidR="00DB440E" w:rsidRPr="00DB440E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96,2</w:t>
            </w:r>
          </w:p>
        </w:tc>
        <w:tc>
          <w:tcPr>
            <w:tcW w:w="994" w:type="dxa"/>
            <w:vAlign w:val="center"/>
          </w:tcPr>
          <w:p w:rsidR="00DB440E" w:rsidRPr="00834C43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75 390,9</w:t>
            </w:r>
          </w:p>
        </w:tc>
        <w:tc>
          <w:tcPr>
            <w:tcW w:w="992" w:type="dxa"/>
            <w:vAlign w:val="center"/>
          </w:tcPr>
          <w:p w:rsidR="00DB440E" w:rsidRPr="00834C43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72 272,7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DB440E" w:rsidRPr="00DB440E" w:rsidRDefault="00DB440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95,9</w:t>
            </w:r>
          </w:p>
        </w:tc>
      </w:tr>
      <w:tr w:rsidR="0040205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ДЕФИЦИ</w:t>
            </w:r>
            <w:proofErr w:type="gramStart"/>
            <w:r w:rsidRPr="009E2F2B">
              <w:rPr>
                <w:b/>
                <w:sz w:val="20"/>
                <w:szCs w:val="20"/>
              </w:rPr>
              <w:t>Т(</w:t>
            </w:r>
            <w:proofErr w:type="gramEnd"/>
            <w:r w:rsidRPr="009E2F2B">
              <w:rPr>
                <w:b/>
                <w:sz w:val="20"/>
                <w:szCs w:val="20"/>
              </w:rPr>
              <w:t>-) / ПРОФИЦИТ (+)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- 29 928,5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- 32 756,8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- 27 030,6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- 29 970,1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- 2897,9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- 2 786,7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205E" w:rsidRPr="009E2F2B" w:rsidTr="00DB440E">
        <w:trPr>
          <w:trHeight w:val="575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3502DD" w:rsidRDefault="0040205E" w:rsidP="009E2F2B">
            <w:pPr>
              <w:rPr>
                <w:b/>
                <w:sz w:val="18"/>
                <w:szCs w:val="18"/>
              </w:rPr>
            </w:pPr>
            <w:r w:rsidRPr="003502DD">
              <w:rPr>
                <w:b/>
                <w:sz w:val="18"/>
                <w:szCs w:val="18"/>
              </w:rPr>
              <w:t>МУНИЦИПАЛЬНЫЙ ДОЛГ</w:t>
            </w: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53 370,7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51 483,0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53 370,7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51 483,0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C013B" w:rsidRPr="00CC013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CC013B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CC013B" w:rsidRDefault="0040205E" w:rsidP="009E2F2B">
            <w:pPr>
              <w:rPr>
                <w:b/>
                <w:sz w:val="18"/>
                <w:szCs w:val="18"/>
              </w:rPr>
            </w:pPr>
            <w:r w:rsidRPr="00CC013B">
              <w:rPr>
                <w:b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1134" w:type="dxa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C013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CC013B" w:rsidRDefault="00CC013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19 552,9</w:t>
            </w:r>
          </w:p>
        </w:tc>
        <w:tc>
          <w:tcPr>
            <w:tcW w:w="567" w:type="dxa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C013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CC013B" w:rsidRDefault="00CC013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19 221,9</w:t>
            </w:r>
          </w:p>
        </w:tc>
        <w:tc>
          <w:tcPr>
            <w:tcW w:w="567" w:type="dxa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C013B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  <w:tc>
          <w:tcPr>
            <w:tcW w:w="992" w:type="dxa"/>
            <w:vAlign w:val="center"/>
          </w:tcPr>
          <w:p w:rsidR="0040205E" w:rsidRPr="00CC013B" w:rsidRDefault="00CC013B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331</w:t>
            </w:r>
            <w:bookmarkStart w:id="0" w:name="_GoBack"/>
            <w:bookmarkEnd w:id="0"/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CC013B" w:rsidRDefault="004020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205E" w:rsidRPr="00C731A5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C731A5" w:rsidRDefault="0040205E" w:rsidP="009E2F2B">
            <w:pPr>
              <w:rPr>
                <w:sz w:val="20"/>
                <w:szCs w:val="20"/>
              </w:rPr>
            </w:pPr>
            <w:r w:rsidRPr="00C731A5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C731A5">
              <w:rPr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992" w:type="dxa"/>
            <w:vAlign w:val="center"/>
          </w:tcPr>
          <w:p w:rsidR="0040205E" w:rsidRPr="00834C43" w:rsidRDefault="004020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834C4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4020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4AB5" w:rsidRDefault="00524AB5"/>
    <w:sectPr w:rsidR="0052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CF"/>
    <w:rsid w:val="00046C24"/>
    <w:rsid w:val="00061729"/>
    <w:rsid w:val="000957AF"/>
    <w:rsid w:val="000D39AA"/>
    <w:rsid w:val="001316BC"/>
    <w:rsid w:val="00160124"/>
    <w:rsid w:val="00160671"/>
    <w:rsid w:val="001836B2"/>
    <w:rsid w:val="001862A9"/>
    <w:rsid w:val="001C60F0"/>
    <w:rsid w:val="00216E90"/>
    <w:rsid w:val="002219F2"/>
    <w:rsid w:val="0023100B"/>
    <w:rsid w:val="002422D6"/>
    <w:rsid w:val="002662AF"/>
    <w:rsid w:val="00271858"/>
    <w:rsid w:val="00275F3C"/>
    <w:rsid w:val="002A4AAB"/>
    <w:rsid w:val="002B63BC"/>
    <w:rsid w:val="00302ED7"/>
    <w:rsid w:val="003502DD"/>
    <w:rsid w:val="00373480"/>
    <w:rsid w:val="00392A21"/>
    <w:rsid w:val="003A4381"/>
    <w:rsid w:val="003B3A82"/>
    <w:rsid w:val="003E4840"/>
    <w:rsid w:val="0040205E"/>
    <w:rsid w:val="0047645A"/>
    <w:rsid w:val="00491652"/>
    <w:rsid w:val="004A2074"/>
    <w:rsid w:val="00511366"/>
    <w:rsid w:val="00524AB5"/>
    <w:rsid w:val="00537E35"/>
    <w:rsid w:val="00554F4C"/>
    <w:rsid w:val="0056740D"/>
    <w:rsid w:val="00581F52"/>
    <w:rsid w:val="0058544A"/>
    <w:rsid w:val="00595F21"/>
    <w:rsid w:val="005C16DB"/>
    <w:rsid w:val="00607C44"/>
    <w:rsid w:val="00617FCF"/>
    <w:rsid w:val="006255C3"/>
    <w:rsid w:val="00650CB0"/>
    <w:rsid w:val="00665ECF"/>
    <w:rsid w:val="0067718D"/>
    <w:rsid w:val="006B1B2B"/>
    <w:rsid w:val="006E38EC"/>
    <w:rsid w:val="0074790F"/>
    <w:rsid w:val="0079134C"/>
    <w:rsid w:val="007D2CC8"/>
    <w:rsid w:val="007F4692"/>
    <w:rsid w:val="00814F26"/>
    <w:rsid w:val="00834C43"/>
    <w:rsid w:val="00865765"/>
    <w:rsid w:val="009156B4"/>
    <w:rsid w:val="0093458E"/>
    <w:rsid w:val="009355B9"/>
    <w:rsid w:val="009423CD"/>
    <w:rsid w:val="0097072A"/>
    <w:rsid w:val="009C7DCD"/>
    <w:rsid w:val="009D056F"/>
    <w:rsid w:val="009E2F2B"/>
    <w:rsid w:val="00A03751"/>
    <w:rsid w:val="00A04365"/>
    <w:rsid w:val="00A24A13"/>
    <w:rsid w:val="00A52032"/>
    <w:rsid w:val="00A67C56"/>
    <w:rsid w:val="00A76735"/>
    <w:rsid w:val="00A923B5"/>
    <w:rsid w:val="00AB3195"/>
    <w:rsid w:val="00B43DF0"/>
    <w:rsid w:val="00B91649"/>
    <w:rsid w:val="00BD5C17"/>
    <w:rsid w:val="00BE71FF"/>
    <w:rsid w:val="00C57904"/>
    <w:rsid w:val="00C731A5"/>
    <w:rsid w:val="00C8535B"/>
    <w:rsid w:val="00CC013B"/>
    <w:rsid w:val="00CC3277"/>
    <w:rsid w:val="00D140E8"/>
    <w:rsid w:val="00D33D51"/>
    <w:rsid w:val="00D413FA"/>
    <w:rsid w:val="00D62274"/>
    <w:rsid w:val="00D70337"/>
    <w:rsid w:val="00D71F40"/>
    <w:rsid w:val="00D936D1"/>
    <w:rsid w:val="00DB440E"/>
    <w:rsid w:val="00DD3AD7"/>
    <w:rsid w:val="00DE34CA"/>
    <w:rsid w:val="00DE7AB2"/>
    <w:rsid w:val="00E12826"/>
    <w:rsid w:val="00E42DB0"/>
    <w:rsid w:val="00E80580"/>
    <w:rsid w:val="00EC3801"/>
    <w:rsid w:val="00ED6EDB"/>
    <w:rsid w:val="00F04ABD"/>
    <w:rsid w:val="00F27783"/>
    <w:rsid w:val="00F4189E"/>
    <w:rsid w:val="00F554F6"/>
    <w:rsid w:val="00FA0C38"/>
    <w:rsid w:val="00FC56C1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15</cp:revision>
  <cp:lastPrinted>2016-01-21T05:37:00Z</cp:lastPrinted>
  <dcterms:created xsi:type="dcterms:W3CDTF">2013-03-04T08:11:00Z</dcterms:created>
  <dcterms:modified xsi:type="dcterms:W3CDTF">2016-02-26T11:06:00Z</dcterms:modified>
</cp:coreProperties>
</file>